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A84C3">
      <w:pPr>
        <w:jc w:val="center"/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福建医科大学出差审批表</w:t>
      </w:r>
    </w:p>
    <w:tbl>
      <w:tblPr>
        <w:tblStyle w:val="2"/>
        <w:tblpPr w:leftFromText="180" w:rightFromText="180" w:vertAnchor="page" w:horzAnchor="page" w:tblpX="880" w:tblpY="2839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887"/>
        <w:gridCol w:w="1096"/>
        <w:gridCol w:w="628"/>
        <w:gridCol w:w="1500"/>
        <w:gridCol w:w="1067"/>
        <w:gridCol w:w="1882"/>
        <w:gridCol w:w="610"/>
        <w:gridCol w:w="1677"/>
      </w:tblGrid>
      <w:tr w14:paraId="3F7D6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36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56E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71E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B62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E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（部门）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47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27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研究生/本科生专业、学号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B4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05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所在学院</w:t>
            </w:r>
          </w:p>
        </w:tc>
      </w:tr>
      <w:tr w14:paraId="485427D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5FF6F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A31C5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BC14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892E9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41B0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4FDF9">
            <w:pPr>
              <w:widowControl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84C5">
            <w:pPr>
              <w:widowControl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DC34">
            <w:pPr>
              <w:widowControl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BD13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338AE8F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5304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77A6C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FAC0A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D9BE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44CFB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6D39">
            <w:pPr>
              <w:widowControl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277BA">
            <w:pPr>
              <w:widowControl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16E07">
            <w:pPr>
              <w:widowControl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53CF3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10882DF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B9BF3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AABEC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6163E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9D758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FE39F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F42BE">
            <w:pPr>
              <w:widowControl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48E79">
            <w:pPr>
              <w:widowControl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C9CEF">
            <w:pPr>
              <w:widowControl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3077E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1E8EAAA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7EC19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出差人员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共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 </w:t>
            </w:r>
          </w:p>
        </w:tc>
      </w:tr>
      <w:tr w14:paraId="61DE35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9AC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出差起止日期</w:t>
            </w:r>
          </w:p>
        </w:tc>
        <w:tc>
          <w:tcPr>
            <w:tcW w:w="7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50F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至</w:t>
            </w:r>
          </w:p>
          <w:p w14:paraId="4A213D0E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 w14:paraId="7E91F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0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E79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出差事由</w:t>
            </w:r>
          </w:p>
        </w:tc>
        <w:tc>
          <w:tcPr>
            <w:tcW w:w="7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AF3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公务性出差（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培训（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会议（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调研（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 w14:paraId="1167F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703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B123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其他（请注明：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 w14:paraId="75822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CE87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出差路线</w:t>
            </w:r>
          </w:p>
        </w:tc>
        <w:tc>
          <w:tcPr>
            <w:tcW w:w="7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4367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CA6E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FB29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使用交通工具情况</w:t>
            </w:r>
          </w:p>
        </w:tc>
        <w:tc>
          <w:tcPr>
            <w:tcW w:w="7364" w:type="dxa"/>
            <w:gridSpan w:val="6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298BBA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7D28A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4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38F324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2F30624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9AAE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食宿安排情况</w:t>
            </w:r>
          </w:p>
        </w:tc>
        <w:tc>
          <w:tcPr>
            <w:tcW w:w="7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0887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伙食自理（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）     住宿自理（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）      对方提供食宿（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 w14:paraId="0C745E9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其他（请注明：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</w:t>
            </w:r>
          </w:p>
        </w:tc>
      </w:tr>
      <w:tr w14:paraId="56C83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35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经费项目名称和经费卡号</w:t>
            </w:r>
          </w:p>
        </w:tc>
        <w:tc>
          <w:tcPr>
            <w:tcW w:w="7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600D1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3C95C4C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AEB5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租车事由及其他说明事项</w:t>
            </w:r>
          </w:p>
        </w:tc>
        <w:tc>
          <w:tcPr>
            <w:tcW w:w="7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9DF5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3C2AF09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8C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单位(经费）负责人意见</w:t>
            </w:r>
          </w:p>
        </w:tc>
        <w:tc>
          <w:tcPr>
            <w:tcW w:w="736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40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00919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6E901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签字：                单位盖章：                     </w:t>
            </w:r>
          </w:p>
          <w:p w14:paraId="3C5454FB">
            <w:pPr>
              <w:widowControl/>
              <w:ind w:firstLine="3998" w:firstLineChars="1666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74AD486">
            <w:pPr>
              <w:widowControl/>
              <w:ind w:firstLine="3998" w:firstLineChars="166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日期：              </w:t>
            </w:r>
          </w:p>
        </w:tc>
      </w:tr>
      <w:tr w14:paraId="2C132F0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344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DAA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BC940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0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94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8CF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BBFB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04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学校职能部门负责人意见</w:t>
            </w:r>
          </w:p>
        </w:tc>
        <w:tc>
          <w:tcPr>
            <w:tcW w:w="736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5C2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CB1F1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AED23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签字：                单位盖章：                     </w:t>
            </w:r>
          </w:p>
          <w:p w14:paraId="1BB2F25F">
            <w:pPr>
              <w:widowControl/>
              <w:ind w:firstLine="3998" w:firstLineChars="1666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C433148">
            <w:pPr>
              <w:widowControl/>
              <w:ind w:firstLine="3998" w:firstLineChars="166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日期：              </w:t>
            </w:r>
          </w:p>
        </w:tc>
      </w:tr>
      <w:tr w14:paraId="5652E21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49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358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D4197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0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2FB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9A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2B2F5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8962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711E5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D5DFF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校领导意见</w:t>
            </w:r>
          </w:p>
        </w:tc>
        <w:tc>
          <w:tcPr>
            <w:tcW w:w="7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88F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DF00E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签字：                                    </w:t>
            </w:r>
          </w:p>
          <w:p w14:paraId="3AC18A83">
            <w:pPr>
              <w:widowControl/>
              <w:ind w:firstLine="3998" w:firstLineChars="1666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DC446A4">
            <w:pPr>
              <w:widowControl/>
              <w:ind w:firstLine="3998" w:firstLineChars="166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日期:               </w:t>
            </w:r>
          </w:p>
        </w:tc>
      </w:tr>
    </w:tbl>
    <w:p w14:paraId="23FC7AB4"/>
    <w:p w14:paraId="46B29B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YTcxMzA4Y2Y1ZDdmNWIwMzA1NWM4MmJlYWRmZTgifQ=="/>
  </w:docVars>
  <w:rsids>
    <w:rsidRoot w:val="0057212A"/>
    <w:rsid w:val="000021D1"/>
    <w:rsid w:val="00022CA0"/>
    <w:rsid w:val="00033F2B"/>
    <w:rsid w:val="0005499C"/>
    <w:rsid w:val="00062554"/>
    <w:rsid w:val="000A28AE"/>
    <w:rsid w:val="000B1678"/>
    <w:rsid w:val="000F2BCE"/>
    <w:rsid w:val="00116786"/>
    <w:rsid w:val="001372C2"/>
    <w:rsid w:val="001A2409"/>
    <w:rsid w:val="001A5AB8"/>
    <w:rsid w:val="001C5BC6"/>
    <w:rsid w:val="00205D48"/>
    <w:rsid w:val="00293477"/>
    <w:rsid w:val="00293E8F"/>
    <w:rsid w:val="002A40E3"/>
    <w:rsid w:val="002C2CB7"/>
    <w:rsid w:val="002C5B05"/>
    <w:rsid w:val="002E3A21"/>
    <w:rsid w:val="003038F5"/>
    <w:rsid w:val="00326A91"/>
    <w:rsid w:val="00331D0F"/>
    <w:rsid w:val="00354031"/>
    <w:rsid w:val="00360DBB"/>
    <w:rsid w:val="00362B55"/>
    <w:rsid w:val="003814D9"/>
    <w:rsid w:val="00392825"/>
    <w:rsid w:val="003B0E24"/>
    <w:rsid w:val="003B2861"/>
    <w:rsid w:val="003B42DF"/>
    <w:rsid w:val="004178EE"/>
    <w:rsid w:val="00495528"/>
    <w:rsid w:val="0050580F"/>
    <w:rsid w:val="005316B2"/>
    <w:rsid w:val="005318FF"/>
    <w:rsid w:val="005371A8"/>
    <w:rsid w:val="005438B4"/>
    <w:rsid w:val="00554BCC"/>
    <w:rsid w:val="00562A5F"/>
    <w:rsid w:val="005661EE"/>
    <w:rsid w:val="0057212A"/>
    <w:rsid w:val="005960A6"/>
    <w:rsid w:val="005C77A5"/>
    <w:rsid w:val="00622205"/>
    <w:rsid w:val="00645A5F"/>
    <w:rsid w:val="00657A73"/>
    <w:rsid w:val="00687748"/>
    <w:rsid w:val="0069714A"/>
    <w:rsid w:val="006A015C"/>
    <w:rsid w:val="006A7420"/>
    <w:rsid w:val="006D4414"/>
    <w:rsid w:val="00716122"/>
    <w:rsid w:val="007347A5"/>
    <w:rsid w:val="00745F98"/>
    <w:rsid w:val="007713FB"/>
    <w:rsid w:val="00795402"/>
    <w:rsid w:val="00811612"/>
    <w:rsid w:val="0086575D"/>
    <w:rsid w:val="008A0EE5"/>
    <w:rsid w:val="008B44C5"/>
    <w:rsid w:val="008C7819"/>
    <w:rsid w:val="008D6D41"/>
    <w:rsid w:val="008E3396"/>
    <w:rsid w:val="008E44B7"/>
    <w:rsid w:val="008F61E5"/>
    <w:rsid w:val="00905FAF"/>
    <w:rsid w:val="00932D0E"/>
    <w:rsid w:val="0099540B"/>
    <w:rsid w:val="009B5A8A"/>
    <w:rsid w:val="009C2C5D"/>
    <w:rsid w:val="009F0757"/>
    <w:rsid w:val="009F33B7"/>
    <w:rsid w:val="00A337E8"/>
    <w:rsid w:val="00A4232C"/>
    <w:rsid w:val="00AC3EE6"/>
    <w:rsid w:val="00B05C83"/>
    <w:rsid w:val="00B1123D"/>
    <w:rsid w:val="00B44FC4"/>
    <w:rsid w:val="00B5211D"/>
    <w:rsid w:val="00B666F7"/>
    <w:rsid w:val="00B736C2"/>
    <w:rsid w:val="00BA072D"/>
    <w:rsid w:val="00BD5C55"/>
    <w:rsid w:val="00BD6201"/>
    <w:rsid w:val="00C04EDB"/>
    <w:rsid w:val="00C11820"/>
    <w:rsid w:val="00C41951"/>
    <w:rsid w:val="00CB2EDA"/>
    <w:rsid w:val="00CB5428"/>
    <w:rsid w:val="00CC2476"/>
    <w:rsid w:val="00CC715E"/>
    <w:rsid w:val="00CE0838"/>
    <w:rsid w:val="00CF1857"/>
    <w:rsid w:val="00D7793E"/>
    <w:rsid w:val="00D86029"/>
    <w:rsid w:val="00DA2103"/>
    <w:rsid w:val="00DA653A"/>
    <w:rsid w:val="00DB00AC"/>
    <w:rsid w:val="00DB5554"/>
    <w:rsid w:val="00DF64A3"/>
    <w:rsid w:val="00E03B14"/>
    <w:rsid w:val="00E424FE"/>
    <w:rsid w:val="00E53BAC"/>
    <w:rsid w:val="00E60E6A"/>
    <w:rsid w:val="00E902D6"/>
    <w:rsid w:val="00EB7E4B"/>
    <w:rsid w:val="00EF01C4"/>
    <w:rsid w:val="00EF75DF"/>
    <w:rsid w:val="00F0043E"/>
    <w:rsid w:val="00F00C0D"/>
    <w:rsid w:val="00F44290"/>
    <w:rsid w:val="78F2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XiTongPan.Com</Company>
  <Pages>1</Pages>
  <Words>223</Words>
  <Characters>223</Characters>
  <Lines>4</Lines>
  <Paragraphs>1</Paragraphs>
  <TotalTime>2</TotalTime>
  <ScaleCrop>false</ScaleCrop>
  <LinksUpToDate>false</LinksUpToDate>
  <CharactersWithSpaces>572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2017-10-20T07:56:00Z</dcterms:created>
  <dc:creator>熊姿(9201201021)</dc:creator>
  <cp:lastModifiedBy>QMQ</cp:lastModifiedBy>
  <dcterms:modified xsi:type="dcterms:W3CDTF">2024-06-28T08:06:02Z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A9A21748B2BA48BBA7C75AF5E7BCAAC8_12</vt:lpwstr>
  </property>
</Properties>
</file>